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2DB" w:rsidRDefault="0080319D">
      <w:r>
        <w:rPr>
          <w:noProof/>
        </w:rPr>
        <w:drawing>
          <wp:inline distT="0" distB="0" distL="0" distR="0" wp14:anchorId="3B31051A" wp14:editId="6FBEB59F">
            <wp:extent cx="4381500" cy="4295775"/>
            <wp:effectExtent l="0" t="0" r="0" b="9525"/>
            <wp:docPr id="1" name="irc_mi" descr="http://www.gscwm.org/images/cookie_varieties_2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gscwm.org/images/cookie_varieties_2014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319D" w:rsidRDefault="0080319D"/>
    <w:p w:rsidR="0080319D" w:rsidRDefault="0080319D"/>
    <w:p w:rsidR="0080319D" w:rsidRDefault="0080319D">
      <w:r>
        <w:rPr>
          <w:noProof/>
        </w:rPr>
        <w:drawing>
          <wp:inline distT="0" distB="0" distL="0" distR="0">
            <wp:extent cx="2838450" cy="1609725"/>
            <wp:effectExtent l="0" t="0" r="0" b="9525"/>
            <wp:docPr id="4" name="Picture 4" descr="C:\Users\Jamie\Desktop\Super Si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mie\Desktop\Super Six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31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19D"/>
    <w:rsid w:val="002D19BB"/>
    <w:rsid w:val="00415E15"/>
    <w:rsid w:val="0080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3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1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3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1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MomOf2Peas</dc:creator>
  <cp:lastModifiedBy>MomOf2Peas</cp:lastModifiedBy>
  <cp:revision>1</cp:revision>
  <dcterms:created xsi:type="dcterms:W3CDTF">2014-01-13T00:52:00Z</dcterms:created>
  <dcterms:modified xsi:type="dcterms:W3CDTF">2014-01-13T00:59:00Z</dcterms:modified>
</cp:coreProperties>
</file>